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63" w:rsidRDefault="008237ED">
      <w:r>
        <w:t>¿Qué</w:t>
      </w:r>
      <w:r w:rsidR="00737EBC">
        <w:t xml:space="preserve"> </w:t>
      </w:r>
      <w:r>
        <w:t>es un esqu</w:t>
      </w:r>
      <w:r w:rsidR="00737EBC">
        <w:t>ema en Word</w:t>
      </w:r>
      <w:r>
        <w:t>?</w:t>
      </w:r>
    </w:p>
    <w:p w:rsidR="00737EBC" w:rsidRDefault="00737EBC">
      <w:r>
        <w:t>Pasos para crear un esquema en Word</w:t>
      </w:r>
    </w:p>
    <w:p w:rsidR="00737EBC" w:rsidRDefault="008237ED">
      <w:r>
        <w:t>¿</w:t>
      </w:r>
      <w:r w:rsidR="00737EBC">
        <w:t>Que son los estilos en Word</w:t>
      </w:r>
      <w:r>
        <w:t>?</w:t>
      </w:r>
      <w:bookmarkStart w:id="0" w:name="_GoBack"/>
      <w:bookmarkEnd w:id="0"/>
    </w:p>
    <w:p w:rsidR="00737EBC" w:rsidRDefault="00737EBC">
      <w:r>
        <w:t>Tipos de estilos en Word (Define cada uno)</w:t>
      </w:r>
    </w:p>
    <w:p w:rsidR="00737EBC" w:rsidRDefault="00737EBC">
      <w:r>
        <w:t>Ventajas de los estilos de Word</w:t>
      </w:r>
    </w:p>
    <w:p w:rsidR="00737EBC" w:rsidRDefault="008237ED">
      <w:r>
        <w:t>¿Qué</w:t>
      </w:r>
      <w:r w:rsidR="00737EBC">
        <w:t xml:space="preserve"> es un esquema en Excel</w:t>
      </w:r>
      <w:r>
        <w:t>?</w:t>
      </w:r>
    </w:p>
    <w:p w:rsidR="00737EBC" w:rsidRDefault="00737EBC">
      <w:r>
        <w:t>Pasos para crear un esquema en Excel</w:t>
      </w:r>
    </w:p>
    <w:p w:rsidR="00737EBC" w:rsidRDefault="008237ED">
      <w:r>
        <w:t>Tipos de documento en Word, Excel y Power Point (extensión y tipo de documento)</w:t>
      </w:r>
    </w:p>
    <w:p w:rsidR="00737EBC" w:rsidRDefault="00737EBC"/>
    <w:sectPr w:rsidR="0073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BC"/>
    <w:rsid w:val="003C2202"/>
    <w:rsid w:val="00737EBC"/>
    <w:rsid w:val="008237ED"/>
    <w:rsid w:val="00C9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35581-AED9-4418-A61C-E2C3A983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García</dc:creator>
  <cp:keywords/>
  <dc:description/>
  <cp:lastModifiedBy>Ivonne García</cp:lastModifiedBy>
  <cp:revision>1</cp:revision>
  <dcterms:created xsi:type="dcterms:W3CDTF">2020-05-21T12:00:00Z</dcterms:created>
  <dcterms:modified xsi:type="dcterms:W3CDTF">2020-05-21T12:16:00Z</dcterms:modified>
</cp:coreProperties>
</file>